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r>
        <w:rPr>
          <w:b/>
          <w:sz w:val="24"/>
          <w:szCs w:val="24"/>
        </w:rPr>
        <w:t>УЧЕБНОГО КАБИНЕТА</w:t>
      </w:r>
      <w:bookmarkEnd w:id="0"/>
      <w:r w:rsidR="00325890">
        <w:rPr>
          <w:b/>
          <w:sz w:val="24"/>
          <w:szCs w:val="24"/>
        </w:rPr>
        <w:t xml:space="preserve"> НАЧАЛЬНЫХ КЛАССОВ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ответственного за кабинет </w:t>
      </w:r>
      <w:r w:rsidR="00DA655E">
        <w:rPr>
          <w:i/>
          <w:sz w:val="24"/>
          <w:szCs w:val="24"/>
        </w:rPr>
        <w:t>Леонтьева Людмила Владимировна</w:t>
      </w:r>
    </w:p>
    <w:p w:rsidR="00C514EA" w:rsidRDefault="00C514EA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Pr="00325890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Класс, ответственный за кабинет</w:t>
      </w:r>
      <w:r w:rsidR="00DA655E">
        <w:rPr>
          <w:sz w:val="24"/>
          <w:szCs w:val="24"/>
        </w:rPr>
        <w:t xml:space="preserve"> </w:t>
      </w:r>
      <w:r w:rsidR="00DA655E" w:rsidRPr="00DA655E">
        <w:rPr>
          <w:i/>
          <w:sz w:val="24"/>
          <w:szCs w:val="24"/>
        </w:rPr>
        <w:t xml:space="preserve">4 </w:t>
      </w:r>
      <w:r w:rsidR="004C70D5" w:rsidRPr="00DA655E">
        <w:rPr>
          <w:i/>
          <w:sz w:val="24"/>
          <w:szCs w:val="24"/>
        </w:rPr>
        <w:t>класс</w:t>
      </w:r>
    </w:p>
    <w:p w:rsidR="00325890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оснащение кабинета в соответствии с современными требованиями (требования перечней минимального оснащения кабинетов Минобрнауки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обучающихся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деятельности кабинета начальных классов: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Pr="0072416D" w:rsidRDefault="00525DDB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b/>
          <w:sz w:val="24"/>
          <w:szCs w:val="24"/>
        </w:rPr>
        <w:t>Площадь кабинета</w:t>
      </w:r>
      <w:r w:rsidR="00B5518D" w:rsidRPr="0072416D">
        <w:rPr>
          <w:b/>
          <w:sz w:val="24"/>
          <w:szCs w:val="24"/>
        </w:rPr>
        <w:t>:</w:t>
      </w:r>
      <w:r w:rsidRPr="0072416D">
        <w:rPr>
          <w:sz w:val="24"/>
          <w:szCs w:val="24"/>
        </w:rPr>
        <w:t xml:space="preserve"> </w:t>
      </w:r>
      <w:r w:rsidRPr="0072416D">
        <w:rPr>
          <w:i/>
          <w:sz w:val="24"/>
          <w:szCs w:val="24"/>
        </w:rPr>
        <w:t>57</w:t>
      </w:r>
      <w:r w:rsidR="00DA655E" w:rsidRPr="0072416D">
        <w:rPr>
          <w:i/>
          <w:sz w:val="24"/>
          <w:szCs w:val="24"/>
        </w:rPr>
        <w:t xml:space="preserve"> </w:t>
      </w:r>
      <w:r w:rsidR="00325890" w:rsidRPr="0072416D">
        <w:rPr>
          <w:i/>
          <w:sz w:val="24"/>
          <w:szCs w:val="24"/>
        </w:rPr>
        <w:t>кв.м</w:t>
      </w:r>
    </w:p>
    <w:p w:rsidR="00C514EA" w:rsidRPr="0072416D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Pr="0072416D" w:rsidRDefault="00525DDB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b/>
          <w:sz w:val="24"/>
          <w:szCs w:val="24"/>
        </w:rPr>
        <w:t>Число посадочных мест</w:t>
      </w:r>
      <w:r w:rsidR="00B5518D" w:rsidRPr="0072416D">
        <w:rPr>
          <w:b/>
          <w:sz w:val="24"/>
          <w:szCs w:val="24"/>
        </w:rPr>
        <w:t>:</w:t>
      </w:r>
      <w:r w:rsidRPr="0072416D">
        <w:rPr>
          <w:sz w:val="24"/>
          <w:szCs w:val="24"/>
        </w:rPr>
        <w:t xml:space="preserve"> </w:t>
      </w:r>
      <w:r w:rsidRPr="0072416D">
        <w:rPr>
          <w:i/>
          <w:sz w:val="24"/>
          <w:szCs w:val="24"/>
        </w:rPr>
        <w:t>15</w:t>
      </w:r>
    </w:p>
    <w:p w:rsidR="00325890" w:rsidRPr="0072416D" w:rsidRDefault="00325890" w:rsidP="0072416D">
      <w:pPr>
        <w:tabs>
          <w:tab w:val="left" w:pos="274"/>
        </w:tabs>
        <w:spacing w:after="0" w:line="240" w:lineRule="auto"/>
        <w:ind w:firstLine="708"/>
        <w:jc w:val="both"/>
        <w:rPr>
          <w:sz w:val="24"/>
          <w:szCs w:val="24"/>
        </w:rPr>
      </w:pPr>
    </w:p>
    <w:p w:rsidR="00C514EA" w:rsidRPr="0072416D" w:rsidRDefault="00153B21" w:rsidP="00153B21">
      <w:pPr>
        <w:tabs>
          <w:tab w:val="left" w:pos="274"/>
        </w:tabs>
        <w:spacing w:after="0" w:line="240" w:lineRule="auto"/>
        <w:jc w:val="both"/>
        <w:rPr>
          <w:b/>
          <w:sz w:val="24"/>
          <w:szCs w:val="24"/>
        </w:rPr>
      </w:pPr>
      <w:r w:rsidRPr="0072416D">
        <w:rPr>
          <w:b/>
          <w:sz w:val="24"/>
          <w:szCs w:val="24"/>
        </w:rPr>
        <w:t>Опись имущества кабинета:</w:t>
      </w:r>
    </w:p>
    <w:tbl>
      <w:tblPr>
        <w:tblW w:w="469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450"/>
        <w:gridCol w:w="1303"/>
        <w:gridCol w:w="1442"/>
      </w:tblGrid>
      <w:tr w:rsidR="003669D5" w:rsidRPr="0072416D" w:rsidTr="00B5518D">
        <w:trPr>
          <w:trHeight w:val="38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C106B1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Приобретено</w:t>
            </w:r>
          </w:p>
        </w:tc>
      </w:tr>
      <w:tr w:rsidR="003669D5" w:rsidRPr="0072416D" w:rsidTr="00B5518D">
        <w:trPr>
          <w:trHeight w:val="3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Учительский стол</w:t>
            </w:r>
            <w:r w:rsidR="00453A0D" w:rsidRPr="0072416D">
              <w:rPr>
                <w:sz w:val="24"/>
                <w:szCs w:val="24"/>
              </w:rPr>
              <w:t xml:space="preserve"> с тумбой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Парты одноместные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8E7EF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10</w:t>
            </w:r>
          </w:p>
        </w:tc>
      </w:tr>
      <w:tr w:rsidR="003669D5" w:rsidRPr="0072416D" w:rsidTr="00B5518D">
        <w:trPr>
          <w:trHeight w:val="3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4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4C70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10</w:t>
            </w:r>
          </w:p>
        </w:tc>
      </w:tr>
      <w:tr w:rsidR="003669D5" w:rsidRPr="0072416D" w:rsidTr="00B5518D">
        <w:trPr>
          <w:trHeight w:val="3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5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Книжный шкаф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7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6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Папки учителя: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- «Инструкции по т.б.»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lastRenderedPageBreak/>
              <w:t>- «Классные часы»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- «Нормативные документы»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- «ГПД»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- «Внеурочная деятельность»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- «Работа с родителями»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6</w:t>
            </w:r>
          </w:p>
        </w:tc>
      </w:tr>
      <w:tr w:rsidR="003669D5" w:rsidRPr="0072416D" w:rsidTr="00B5518D">
        <w:trPr>
          <w:trHeight w:val="34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Наглядное пособие: «Правило поведения на дороге»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8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9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Брошюра: «Правила поведения на природе»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10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DA655E" w:rsidP="00DA65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Брошюра: «Правила пожарной безопасности»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11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Настенные часы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12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Светильники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6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13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55E" w:rsidRPr="0072416D" w:rsidRDefault="00525DDB" w:rsidP="00DA65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Шкаф для одежды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55E" w:rsidRPr="0072416D" w:rsidTr="00B5518D">
        <w:trPr>
          <w:trHeight w:val="288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14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55E" w:rsidRPr="0072416D" w:rsidRDefault="00DA655E" w:rsidP="00DA65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Шкаф угловой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DA655E" w:rsidRPr="0072416D" w:rsidTr="00B5518D">
        <w:trPr>
          <w:trHeight w:val="25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15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55E" w:rsidRPr="0072416D" w:rsidRDefault="00DA655E" w:rsidP="00DA65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Шкаф книжный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16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Мини-АТС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17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CA041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Ку</w:t>
            </w:r>
            <w:r w:rsidR="003669D5" w:rsidRPr="0072416D">
              <w:rPr>
                <w:sz w:val="24"/>
                <w:szCs w:val="24"/>
              </w:rPr>
              <w:t>лер</w:t>
            </w:r>
            <w:r w:rsidR="00BD18A5" w:rsidRPr="0072416D">
              <w:rPr>
                <w:sz w:val="24"/>
                <w:szCs w:val="24"/>
              </w:rPr>
              <w:t xml:space="preserve"> с подносом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18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BD18A5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Бокалы</w:t>
            </w:r>
            <w:r w:rsidR="003669D5" w:rsidRPr="0072416D">
              <w:rPr>
                <w:sz w:val="24"/>
                <w:szCs w:val="24"/>
              </w:rPr>
              <w:t xml:space="preserve"> для питья воды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19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525DD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 xml:space="preserve">Ваза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20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CA041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Столик</w:t>
            </w:r>
            <w:r w:rsidR="00525DDB" w:rsidRPr="0072416D">
              <w:rPr>
                <w:sz w:val="24"/>
                <w:szCs w:val="24"/>
              </w:rPr>
              <w:t xml:space="preserve"> под кулер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21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Ведро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4C70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22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Совок, щётка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 набор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23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31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24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72416D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Гардины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3669D5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3669D5" w:rsidRPr="0072416D" w:rsidTr="00B5518D">
        <w:trPr>
          <w:trHeight w:val="27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25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55E" w:rsidRPr="0072416D" w:rsidRDefault="004C70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Тюль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DA655E" w:rsidRPr="0072416D" w:rsidTr="00B5518D">
        <w:trPr>
          <w:trHeight w:val="26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26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Батареи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25890" w:rsidRPr="0072416D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E87A73" w:rsidRPr="0072416D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E87A73" w:rsidRPr="0072416D" w:rsidRDefault="00E87A73" w:rsidP="00E87A73">
      <w:pPr>
        <w:spacing w:after="0" w:line="240" w:lineRule="auto"/>
        <w:jc w:val="both"/>
        <w:rPr>
          <w:b/>
          <w:sz w:val="24"/>
          <w:szCs w:val="24"/>
        </w:rPr>
      </w:pPr>
      <w:r w:rsidRPr="0072416D">
        <w:rPr>
          <w:b/>
          <w:sz w:val="24"/>
          <w:szCs w:val="24"/>
        </w:rPr>
        <w:t>Опись материально-технического имущества для оформления кабинета:</w:t>
      </w:r>
    </w:p>
    <w:p w:rsidR="00B5518D" w:rsidRPr="0072416D" w:rsidRDefault="00B5518D" w:rsidP="00E87A73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491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3"/>
        <w:gridCol w:w="5768"/>
        <w:gridCol w:w="1303"/>
        <w:gridCol w:w="1549"/>
      </w:tblGrid>
      <w:tr w:rsidR="00525DDB" w:rsidRPr="0072416D" w:rsidTr="00B5518D">
        <w:trPr>
          <w:trHeight w:val="70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Приобретено</w:t>
            </w:r>
          </w:p>
        </w:tc>
      </w:tr>
      <w:tr w:rsidR="00525DDB" w:rsidRPr="0072416D" w:rsidTr="00B5518D">
        <w:trPr>
          <w:trHeight w:val="32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Стенд «Классный уголок»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  <w:tr w:rsidR="00525DDB" w:rsidRPr="0072416D" w:rsidTr="00B5518D">
        <w:trPr>
          <w:trHeight w:val="32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Стенд «Сиди правильно»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5DDB" w:rsidRPr="0072416D" w:rsidTr="00B5518D">
        <w:trPr>
          <w:trHeight w:val="23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Стенд «Информация»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5DDB" w:rsidRPr="0072416D" w:rsidTr="00B5518D">
        <w:trPr>
          <w:trHeight w:val="23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4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Табличка «Ответственный»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5DDB" w:rsidRPr="0072416D" w:rsidTr="00B5518D">
        <w:trPr>
          <w:trHeight w:val="23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5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Портреты Президентов РТ и РФ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5DDB" w:rsidRPr="0072416D" w:rsidTr="00B5518D">
        <w:trPr>
          <w:trHeight w:val="23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6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Флаги РТ и РФ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DDB" w:rsidRPr="0072416D" w:rsidRDefault="00525DDB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родители</w:t>
            </w:r>
          </w:p>
        </w:tc>
      </w:tr>
    </w:tbl>
    <w:p w:rsidR="00A272C9" w:rsidRPr="0072416D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E87A73" w:rsidRPr="0072416D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A272C9" w:rsidRPr="0072416D" w:rsidRDefault="00A272C9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  <w:r w:rsidRPr="0072416D">
        <w:rPr>
          <w:b/>
          <w:sz w:val="24"/>
          <w:szCs w:val="24"/>
        </w:rPr>
        <w:t>Литература: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В.Танасейчук «Шестиногие соседи»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«Живой мир» энциклопедия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«Неизвестное об известном» энциклопедия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Г.Х. Андерсен «Сказки»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«Глобус»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«Детская энциклопедия»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«Динозавры»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Н.Я. Дмитриева «Мы и окружающий мир»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lastRenderedPageBreak/>
        <w:t>«Древние греки»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«Путешественники-первооткрыватели»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«7 чудес света»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«Птицы»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«Ваши права»</w:t>
      </w:r>
    </w:p>
    <w:p w:rsidR="007747BF" w:rsidRPr="0072416D" w:rsidRDefault="007747BF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«Белые сны Антарктиды»</w:t>
      </w:r>
    </w:p>
    <w:p w:rsidR="007747BF" w:rsidRPr="0072416D" w:rsidRDefault="00405B0E" w:rsidP="007747BF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И. Акимушкин «Мир животных»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С. Михалков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А.М. Кочетов «Экзотические рыбы»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Д.Т. Вуд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«Диалоги о воспитании»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«Тайны живой природы»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«Татарский энциклопедический словарь»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«На ферме»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«Тропинка»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«Дикие животные»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Е.И. Чарушин «Моя первая зоология»</w:t>
      </w:r>
    </w:p>
    <w:p w:rsidR="00405B0E" w:rsidRPr="0072416D" w:rsidRDefault="00405B0E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Н. Верзилин «Путешествие к домашним растениям»</w:t>
      </w:r>
    </w:p>
    <w:p w:rsidR="00405B0E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Н.Ф. Золотницкий «аквариум любителя»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М.П. Громов «Безопасность на улицах и дорогах»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Ш.А. Амонашвили «Как живёте дети?»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В.А. Георгиевский «Проведение праздников в начальной школе»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«Методика грамматики и орфографии в начальной школе»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А.А. михеева «Снежинка»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Т.Н. Абрамова «Школа с продлённым днём»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«Сегодня праздник»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«Методика обучения математике»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Н.Г. Уткина «Материалы к урокам математики»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А.М. Александров «Дидактические материалы по русскому языку 2 класс»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Ю. Дмитриев «Земноводные и пресмыкающиеся»</w:t>
      </w:r>
    </w:p>
    <w:p w:rsidR="00D84139" w:rsidRPr="0072416D" w:rsidRDefault="00D84139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М.И. Моро «Карточки с математическими заданиями»</w:t>
      </w:r>
      <w:r w:rsidR="00CD37AB" w:rsidRPr="0072416D">
        <w:rPr>
          <w:sz w:val="24"/>
          <w:szCs w:val="24"/>
        </w:rPr>
        <w:t xml:space="preserve"> 1класс, 3 класс</w:t>
      </w:r>
    </w:p>
    <w:p w:rsidR="00D84139" w:rsidRPr="0072416D" w:rsidRDefault="00CD37AB" w:rsidP="00405B0E">
      <w:pPr>
        <w:pStyle w:val="a3"/>
        <w:numPr>
          <w:ilvl w:val="0"/>
          <w:numId w:val="2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2416D">
        <w:rPr>
          <w:sz w:val="24"/>
          <w:szCs w:val="24"/>
        </w:rPr>
        <w:t>Х. Штольц «каким должен быть ребёнок?»</w:t>
      </w:r>
    </w:p>
    <w:p w:rsidR="00CD37AB" w:rsidRPr="0072416D" w:rsidRDefault="00CD37AB" w:rsidP="00CD37AB">
      <w:pPr>
        <w:pStyle w:val="a3"/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C514EA" w:rsidRPr="0072416D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Pr="0072416D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  <w:r w:rsidRPr="0072416D">
        <w:rPr>
          <w:b/>
          <w:sz w:val="24"/>
          <w:szCs w:val="24"/>
        </w:rPr>
        <w:t>Занятость кабинета</w:t>
      </w:r>
      <w:r w:rsidR="00FB322D" w:rsidRPr="0072416D">
        <w:rPr>
          <w:b/>
          <w:sz w:val="24"/>
          <w:szCs w:val="24"/>
        </w:rPr>
        <w:t>:</w:t>
      </w:r>
    </w:p>
    <w:p w:rsidR="00B5518D" w:rsidRPr="0072416D" w:rsidRDefault="00B5518D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RPr="0072416D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72416D" w:rsidRDefault="00153B21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Суббота</w:t>
            </w:r>
          </w:p>
        </w:tc>
      </w:tr>
      <w:tr w:rsidR="00FB322D" w:rsidRPr="0072416D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Pr="0072416D" w:rsidRDefault="00FB322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72416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18D" w:rsidRPr="0072416D" w:rsidRDefault="00FB322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 xml:space="preserve">С 8.00 часов </w:t>
            </w:r>
          </w:p>
          <w:p w:rsidR="00FB322D" w:rsidRPr="0072416D" w:rsidRDefault="00FB322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до 11.00 часов</w:t>
            </w:r>
          </w:p>
        </w:tc>
      </w:tr>
      <w:tr w:rsidR="00A61969" w:rsidRPr="0072416D" w:rsidTr="00B5518D">
        <w:trPr>
          <w:trHeight w:val="625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Pr="0072416D" w:rsidRDefault="00FB322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Pr="0072416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С 13.00 часов до 18.00 часов работа группы продлённого дня в соответствии с режимом работы.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72416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______</w:t>
            </w:r>
          </w:p>
        </w:tc>
      </w:tr>
    </w:tbl>
    <w:p w:rsidR="00FB322D" w:rsidRPr="0072416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CD37AB" w:rsidRPr="0072416D" w:rsidRDefault="00CD37A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CD37AB" w:rsidRPr="0072416D" w:rsidRDefault="00CD37A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CD37AB" w:rsidRPr="0072416D" w:rsidRDefault="00CD37A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B5518D" w:rsidRPr="0072416D" w:rsidRDefault="00B5518D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5960D9" w:rsidRPr="0072416D" w:rsidRDefault="005960D9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A149CB" w:rsidRPr="0072416D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 w:rsidRPr="0072416D">
        <w:rPr>
          <w:b/>
          <w:sz w:val="24"/>
          <w:szCs w:val="24"/>
          <w:lang w:eastAsia="ru-RU"/>
        </w:rPr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6804"/>
        <w:gridCol w:w="2267"/>
      </w:tblGrid>
      <w:tr w:rsidR="00A149CB" w:rsidRPr="0072416D" w:rsidTr="00B5518D">
        <w:trPr>
          <w:trHeight w:val="4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B5518D">
            <w:pPr>
              <w:spacing w:after="0" w:line="240" w:lineRule="auto"/>
              <w:ind w:left="-11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B551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2416D">
              <w:rPr>
                <w:b/>
                <w:sz w:val="24"/>
                <w:szCs w:val="24"/>
              </w:rPr>
              <w:t>Сроки</w:t>
            </w:r>
          </w:p>
        </w:tc>
      </w:tr>
      <w:tr w:rsidR="00A149CB" w:rsidRPr="0072416D" w:rsidTr="00B5518D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680" w:rsidRPr="0072416D" w:rsidRDefault="00D17680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Библиографическая работа:</w:t>
            </w:r>
          </w:p>
          <w:p w:rsidR="00D17680" w:rsidRPr="0072416D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1.</w:t>
            </w:r>
            <w:r w:rsidRPr="0072416D"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Pr="0072416D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2.</w:t>
            </w:r>
            <w:r w:rsidRPr="0072416D"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680" w:rsidRPr="0072416D" w:rsidRDefault="00633117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DA655E" w:rsidRPr="0072416D" w:rsidTr="00B5518D">
        <w:trPr>
          <w:trHeight w:val="176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</w:t>
            </w:r>
          </w:p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Оформление кабинета:</w:t>
            </w:r>
          </w:p>
          <w:p w:rsidR="00DA655E" w:rsidRPr="0072416D" w:rsidRDefault="00DA655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 xml:space="preserve">1. </w:t>
            </w:r>
            <w:r w:rsidRPr="0072416D">
              <w:rPr>
                <w:sz w:val="24"/>
                <w:szCs w:val="24"/>
                <w:lang w:eastAsia="ru-RU"/>
              </w:rPr>
              <w:t>Подготовить кабинет к приему учащихся.</w:t>
            </w:r>
          </w:p>
          <w:p w:rsidR="00DA655E" w:rsidRPr="0072416D" w:rsidRDefault="00DA655E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 xml:space="preserve">2. </w:t>
            </w:r>
            <w:r w:rsidRPr="0072416D">
              <w:rPr>
                <w:sz w:val="24"/>
                <w:szCs w:val="24"/>
                <w:lang w:eastAsia="ru-RU"/>
              </w:rPr>
              <w:t>Обновлять стенды, максимально приблизив их содержания для проведения уроков и внеклассных работ</w:t>
            </w:r>
            <w:r w:rsidRPr="0072416D">
              <w:rPr>
                <w:sz w:val="24"/>
                <w:szCs w:val="24"/>
              </w:rPr>
              <w:t>.</w:t>
            </w:r>
          </w:p>
          <w:p w:rsidR="00DA655E" w:rsidRPr="0072416D" w:rsidRDefault="00DA655E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3.</w:t>
            </w:r>
            <w:r w:rsidRPr="0072416D">
              <w:rPr>
                <w:sz w:val="24"/>
                <w:szCs w:val="24"/>
              </w:rPr>
              <w:tab/>
              <w:t>Оформить уголок для учеников «Гражданственность»</w:t>
            </w:r>
          </w:p>
          <w:p w:rsidR="00DA655E" w:rsidRPr="0072416D" w:rsidRDefault="00DA655E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4.</w:t>
            </w:r>
            <w:r w:rsidRPr="0072416D">
              <w:rPr>
                <w:sz w:val="24"/>
                <w:szCs w:val="24"/>
              </w:rPr>
              <w:tab/>
              <w:t>Выпуск газеты к праздничным датам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2416D">
              <w:rPr>
                <w:sz w:val="24"/>
                <w:szCs w:val="24"/>
                <w:lang w:eastAsia="ru-RU"/>
              </w:rPr>
              <w:t>Август</w:t>
            </w:r>
          </w:p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2416D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DA655E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RPr="0072416D" w:rsidTr="00B5518D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680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Учебная работа</w:t>
            </w:r>
          </w:p>
          <w:p w:rsidR="00D17680" w:rsidRPr="0072416D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1.Организовать выстав</w:t>
            </w:r>
            <w:r w:rsidR="00A149CB" w:rsidRPr="0072416D">
              <w:rPr>
                <w:sz w:val="24"/>
                <w:szCs w:val="24"/>
              </w:rPr>
              <w:t>ку лучших работ учеников по предметам, кружкам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33117" w:rsidRPr="0072416D" w:rsidRDefault="00633117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По необходимости</w:t>
            </w:r>
          </w:p>
        </w:tc>
      </w:tr>
      <w:tr w:rsidR="00A149CB" w:rsidRPr="0072416D" w:rsidTr="00B5518D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680" w:rsidRPr="0072416D" w:rsidRDefault="00DA655E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4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72416D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Pr="0072416D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 .Составить</w:t>
            </w:r>
            <w:r w:rsidR="00A149CB" w:rsidRPr="0072416D">
              <w:rPr>
                <w:sz w:val="24"/>
                <w:szCs w:val="24"/>
              </w:rPr>
              <w:t xml:space="preserve"> график дежурства в кабинете </w:t>
            </w:r>
          </w:p>
          <w:p w:rsidR="00D17680" w:rsidRPr="0072416D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2.</w:t>
            </w:r>
            <w:r w:rsidRPr="0072416D"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D17680" w:rsidRPr="0072416D" w:rsidRDefault="00D17680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3.</w:t>
            </w:r>
            <w:r w:rsidRPr="0072416D"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A149CB" w:rsidRPr="0072416D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2416D">
              <w:rPr>
                <w:sz w:val="24"/>
                <w:szCs w:val="24"/>
              </w:rPr>
              <w:t xml:space="preserve">4. </w:t>
            </w:r>
            <w:r w:rsidRPr="0072416D">
              <w:rPr>
                <w:sz w:val="24"/>
                <w:szCs w:val="24"/>
                <w:lang w:eastAsia="ru-RU"/>
              </w:rPr>
              <w:t>Провести инструктаж по технике безопасности и гигиене труда.</w:t>
            </w:r>
          </w:p>
          <w:p w:rsidR="00A149CB" w:rsidRPr="0072416D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  <w:lang w:eastAsia="ru-RU"/>
              </w:rPr>
              <w:t>5. Проводить с учащимися занятия по правилам ТБ и гиг</w:t>
            </w:r>
            <w:r w:rsidR="0072416D">
              <w:rPr>
                <w:sz w:val="24"/>
                <w:szCs w:val="24"/>
                <w:lang w:eastAsia="ru-RU"/>
              </w:rPr>
              <w:t>иены труда в кабинете</w:t>
            </w:r>
            <w:bookmarkStart w:id="1" w:name="_GoBack"/>
            <w:bookmarkEnd w:id="1"/>
            <w:r w:rsidRPr="0072416D">
              <w:rPr>
                <w:sz w:val="24"/>
                <w:szCs w:val="24"/>
                <w:lang w:eastAsia="ru-RU"/>
              </w:rPr>
              <w:t>, как на уроках, так и после них.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33117" w:rsidRPr="0072416D" w:rsidRDefault="00633117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Август</w:t>
            </w:r>
          </w:p>
          <w:p w:rsidR="00633117" w:rsidRPr="0072416D" w:rsidRDefault="00B5518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</w:t>
            </w:r>
            <w:r w:rsidR="00633117" w:rsidRPr="0072416D">
              <w:rPr>
                <w:sz w:val="24"/>
                <w:szCs w:val="24"/>
              </w:rPr>
              <w:t xml:space="preserve"> раз в год</w:t>
            </w:r>
          </w:p>
        </w:tc>
      </w:tr>
      <w:tr w:rsidR="00B5518D" w:rsidRPr="0072416D" w:rsidTr="00B5518D">
        <w:trPr>
          <w:trHeight w:val="166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518D" w:rsidRPr="0072416D" w:rsidRDefault="00B5518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5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518D" w:rsidRPr="0072416D" w:rsidRDefault="00B5518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Внеклассная работа</w:t>
            </w:r>
          </w:p>
          <w:p w:rsidR="00B5518D" w:rsidRPr="0072416D" w:rsidRDefault="00B5518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1. Провести олимпиаду по окружающему миру.</w:t>
            </w:r>
          </w:p>
          <w:p w:rsidR="00B5518D" w:rsidRPr="0072416D" w:rsidRDefault="00B5518D" w:rsidP="00B5518D">
            <w:pPr>
              <w:spacing w:after="0" w:line="240" w:lineRule="auto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2. Проведение ежедневных воспитательских часов по плану ВР различной направленности (духовно-нравственное, общекультурное, спортивно-оздоровительное, общеинтеллектуальное, социальное ).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18D" w:rsidRPr="0072416D" w:rsidRDefault="00B5518D" w:rsidP="005960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Октябрь</w:t>
            </w:r>
          </w:p>
          <w:p w:rsidR="00B5518D" w:rsidRPr="0072416D" w:rsidRDefault="00B5518D" w:rsidP="00B551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2416D">
              <w:rPr>
                <w:sz w:val="24"/>
                <w:szCs w:val="24"/>
              </w:rPr>
              <w:t>Ежедневно</w:t>
            </w:r>
          </w:p>
        </w:tc>
      </w:tr>
    </w:tbl>
    <w:p w:rsidR="00153B21" w:rsidRPr="0072416D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Pr="0072416D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72416D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72416D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72416D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D17680" w:rsidRPr="0072416D" w:rsidRDefault="00D17680" w:rsidP="00633117">
      <w:pPr>
        <w:spacing w:before="100" w:beforeAutospacing="1" w:after="100" w:afterAutospacing="1" w:line="240" w:lineRule="auto"/>
        <w:rPr>
          <w:b/>
          <w:bCs/>
          <w:color w:val="990099"/>
          <w:sz w:val="24"/>
          <w:szCs w:val="24"/>
          <w:lang w:eastAsia="ru-RU"/>
        </w:rPr>
      </w:pPr>
    </w:p>
    <w:sectPr w:rsidR="00D17680" w:rsidRPr="0072416D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334E"/>
    <w:multiLevelType w:val="hybridMultilevel"/>
    <w:tmpl w:val="E9EE1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04ACE"/>
    <w:multiLevelType w:val="hybridMultilevel"/>
    <w:tmpl w:val="26EE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153B21"/>
    <w:rsid w:val="00224331"/>
    <w:rsid w:val="00266DE3"/>
    <w:rsid w:val="00325890"/>
    <w:rsid w:val="003669D5"/>
    <w:rsid w:val="003A42FF"/>
    <w:rsid w:val="003C6F22"/>
    <w:rsid w:val="00405B0E"/>
    <w:rsid w:val="00453A0D"/>
    <w:rsid w:val="004B6811"/>
    <w:rsid w:val="004C70D5"/>
    <w:rsid w:val="004D43D5"/>
    <w:rsid w:val="00525DDB"/>
    <w:rsid w:val="005960D9"/>
    <w:rsid w:val="005B7E11"/>
    <w:rsid w:val="00633117"/>
    <w:rsid w:val="0072416D"/>
    <w:rsid w:val="0075707F"/>
    <w:rsid w:val="007747BF"/>
    <w:rsid w:val="007D285A"/>
    <w:rsid w:val="008E7EFB"/>
    <w:rsid w:val="00900CA0"/>
    <w:rsid w:val="00A149CB"/>
    <w:rsid w:val="00A272C9"/>
    <w:rsid w:val="00A61969"/>
    <w:rsid w:val="00AB49F0"/>
    <w:rsid w:val="00AB736E"/>
    <w:rsid w:val="00B5518D"/>
    <w:rsid w:val="00BD18A5"/>
    <w:rsid w:val="00C106B1"/>
    <w:rsid w:val="00C514EA"/>
    <w:rsid w:val="00CA0415"/>
    <w:rsid w:val="00CD37AB"/>
    <w:rsid w:val="00D17680"/>
    <w:rsid w:val="00D2094D"/>
    <w:rsid w:val="00D84139"/>
    <w:rsid w:val="00D9767B"/>
    <w:rsid w:val="00DA655E"/>
    <w:rsid w:val="00DB52DF"/>
    <w:rsid w:val="00E653E3"/>
    <w:rsid w:val="00E75C8B"/>
    <w:rsid w:val="00E87A73"/>
    <w:rsid w:val="00FB322D"/>
    <w:rsid w:val="00FC4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8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8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D78F-08AF-482C-BB2C-C96319B7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2013-12-19T10:04:00Z</cp:lastPrinted>
  <dcterms:created xsi:type="dcterms:W3CDTF">2016-10-10T15:28:00Z</dcterms:created>
  <dcterms:modified xsi:type="dcterms:W3CDTF">2016-10-11T08:29:00Z</dcterms:modified>
</cp:coreProperties>
</file>